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0061F" w14:textId="480716B2" w:rsidR="000676E0" w:rsidRPr="00DA30DB" w:rsidRDefault="009105CA" w:rsidP="00FC5AE8">
      <w:pPr>
        <w:shd w:val="clear" w:color="auto" w:fill="FFFFFF"/>
        <w:spacing w:after="0" w:line="288" w:lineRule="atLeast"/>
        <w:jc w:val="center"/>
        <w:textAlignment w:val="baseline"/>
        <w:outlineLvl w:val="0"/>
        <w:rPr>
          <w:rFonts w:ascii="Comic Sans MS" w:eastAsia="Times New Roman" w:hAnsi="Comic Sans MS" w:cs="Open Sans"/>
          <w:b/>
          <w:bCs/>
          <w:kern w:val="36"/>
          <w:sz w:val="24"/>
          <w:szCs w:val="24"/>
          <w:lang w:eastAsia="en-GB"/>
        </w:rPr>
      </w:pPr>
      <w:r w:rsidRPr="00DA30DB">
        <w:rPr>
          <w:rFonts w:ascii="Comic Sans MS" w:eastAsia="Times New Roman" w:hAnsi="Comic Sans MS" w:cs="Open Sans"/>
          <w:b/>
          <w:bCs/>
          <w:kern w:val="36"/>
          <w:sz w:val="24"/>
          <w:szCs w:val="24"/>
          <w:lang w:eastAsia="en-GB"/>
        </w:rPr>
        <w:t>F</w:t>
      </w:r>
      <w:r w:rsidR="00FC5AE8" w:rsidRPr="00DA30DB">
        <w:rPr>
          <w:rFonts w:ascii="Comic Sans MS" w:eastAsia="Times New Roman" w:hAnsi="Comic Sans MS" w:cs="Open Sans"/>
          <w:b/>
          <w:bCs/>
          <w:kern w:val="36"/>
          <w:sz w:val="24"/>
          <w:szCs w:val="24"/>
          <w:lang w:eastAsia="en-GB"/>
        </w:rPr>
        <w:t>orest School</w:t>
      </w:r>
      <w:r w:rsidRPr="00DA30DB">
        <w:rPr>
          <w:rFonts w:ascii="Comic Sans MS" w:eastAsia="Times New Roman" w:hAnsi="Comic Sans MS" w:cs="Open Sans"/>
          <w:b/>
          <w:bCs/>
          <w:kern w:val="36"/>
          <w:sz w:val="24"/>
          <w:szCs w:val="24"/>
          <w:lang w:eastAsia="en-GB"/>
        </w:rPr>
        <w:t xml:space="preserve"> </w:t>
      </w:r>
      <w:r w:rsidR="00FC5AE8" w:rsidRPr="00DA30DB">
        <w:rPr>
          <w:rFonts w:ascii="Comic Sans MS" w:eastAsia="Times New Roman" w:hAnsi="Comic Sans MS" w:cs="Open Sans"/>
          <w:b/>
          <w:bCs/>
          <w:kern w:val="36"/>
          <w:sz w:val="24"/>
          <w:szCs w:val="24"/>
          <w:lang w:eastAsia="en-GB"/>
        </w:rPr>
        <w:t>P</w:t>
      </w:r>
      <w:r w:rsidRPr="00DA30DB">
        <w:rPr>
          <w:rFonts w:ascii="Comic Sans MS" w:eastAsia="Times New Roman" w:hAnsi="Comic Sans MS" w:cs="Open Sans"/>
          <w:b/>
          <w:bCs/>
          <w:kern w:val="36"/>
          <w:sz w:val="24"/>
          <w:szCs w:val="24"/>
          <w:lang w:eastAsia="en-GB"/>
        </w:rPr>
        <w:t>rinciples</w:t>
      </w:r>
    </w:p>
    <w:p w14:paraId="62CC6606" w14:textId="2E01636D" w:rsidR="00072750" w:rsidRPr="00DA30DB" w:rsidRDefault="00072750" w:rsidP="000676E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</w:p>
    <w:p w14:paraId="26C8F73A" w14:textId="441E8B22" w:rsidR="006D2BA4" w:rsidRPr="00C772A7" w:rsidRDefault="006D2BA4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dr w:val="none" w:sz="0" w:space="0" w:color="auto" w:frame="1"/>
        </w:rPr>
      </w:pPr>
      <w:r w:rsidRPr="00C772A7">
        <w:rPr>
          <w:rStyle w:val="Strong"/>
          <w:rFonts w:ascii="Comic Sans MS" w:hAnsi="Comic Sans MS" w:cs="Open Sans"/>
          <w:bdr w:val="none" w:sz="0" w:space="0" w:color="auto" w:frame="1"/>
        </w:rPr>
        <w:t>Principle 1</w:t>
      </w:r>
    </w:p>
    <w:p w14:paraId="40E618FA" w14:textId="77777777" w:rsidR="00C772A7" w:rsidRDefault="006D2BA4" w:rsidP="00C772A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  <w:r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 xml:space="preserve">Forest School is a long-term process of frequent and regular sessions in a woodland or natural environment, rather than a one-off visit. Planning, adaptation, </w:t>
      </w:r>
      <w:r w:rsidR="00DA30DB"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>observations,</w:t>
      </w:r>
      <w:r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 xml:space="preserve"> and reviewing are integral elements of Forest School.</w:t>
      </w:r>
    </w:p>
    <w:p w14:paraId="326B9906" w14:textId="77777777" w:rsidR="00C772A7" w:rsidRDefault="00C772A7" w:rsidP="00C772A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</w:p>
    <w:p w14:paraId="232DFE55" w14:textId="77777777" w:rsidR="00C772A7" w:rsidRPr="00C772A7" w:rsidRDefault="00C772A7" w:rsidP="00C772A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dr w:val="none" w:sz="0" w:space="0" w:color="auto" w:frame="1"/>
        </w:rPr>
      </w:pPr>
      <w:r w:rsidRPr="00C772A7">
        <w:rPr>
          <w:rStyle w:val="Strong"/>
          <w:rFonts w:ascii="Comic Sans MS" w:hAnsi="Comic Sans MS" w:cs="Open Sans"/>
          <w:bdr w:val="none" w:sz="0" w:space="0" w:color="auto" w:frame="1"/>
        </w:rPr>
        <w:t>P</w:t>
      </w:r>
      <w:r w:rsidR="006F7D82" w:rsidRPr="00C772A7">
        <w:rPr>
          <w:rStyle w:val="Strong"/>
          <w:rFonts w:ascii="Comic Sans MS" w:hAnsi="Comic Sans MS" w:cs="Open Sans"/>
          <w:bdr w:val="none" w:sz="0" w:space="0" w:color="auto" w:frame="1"/>
        </w:rPr>
        <w:t>ri</w:t>
      </w:r>
      <w:r w:rsidRPr="00C772A7">
        <w:rPr>
          <w:rStyle w:val="Strong"/>
          <w:rFonts w:ascii="Comic Sans MS" w:hAnsi="Comic Sans MS" w:cs="Open Sans"/>
          <w:bdr w:val="none" w:sz="0" w:space="0" w:color="auto" w:frame="1"/>
        </w:rPr>
        <w:t>nciple 2</w:t>
      </w:r>
    </w:p>
    <w:p w14:paraId="37853311" w14:textId="64DA3B9E" w:rsidR="003802B2" w:rsidRPr="00C772A7" w:rsidRDefault="003802B2" w:rsidP="00C772A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</w:rPr>
      </w:pPr>
      <w:r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>Forest School takes place in a woodland or natural wooded environment to support the development of a relationship between the learner and the natural world.</w:t>
      </w:r>
    </w:p>
    <w:p w14:paraId="01699888" w14:textId="77777777" w:rsidR="003802B2" w:rsidRPr="00DA30DB" w:rsidRDefault="003802B2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</w:p>
    <w:p w14:paraId="3F567ABC" w14:textId="755AF4AB" w:rsidR="00727117" w:rsidRPr="00C772A7" w:rsidRDefault="00727117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dr w:val="none" w:sz="0" w:space="0" w:color="auto" w:frame="1"/>
        </w:rPr>
      </w:pPr>
      <w:r w:rsidRPr="00C772A7">
        <w:rPr>
          <w:rStyle w:val="Strong"/>
          <w:rFonts w:ascii="Comic Sans MS" w:hAnsi="Comic Sans MS" w:cs="Open Sans"/>
          <w:bdr w:val="none" w:sz="0" w:space="0" w:color="auto" w:frame="1"/>
        </w:rPr>
        <w:t>Principle 3</w:t>
      </w:r>
    </w:p>
    <w:p w14:paraId="18674367" w14:textId="23717847" w:rsidR="00B852D6" w:rsidRPr="00DA30DB" w:rsidRDefault="00727117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omic Sans MS" w:hAnsi="Comic Sans MS" w:cs="Open Sans"/>
          <w:bdr w:val="none" w:sz="0" w:space="0" w:color="auto" w:frame="1"/>
        </w:rPr>
      </w:pPr>
      <w:r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 xml:space="preserve">Forest School aims to promote the holistic development of all those involved, fostering resilient, confident, </w:t>
      </w:r>
      <w:r w:rsidR="00DA30DB"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>independent,</w:t>
      </w:r>
      <w:r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 xml:space="preserve"> and creative learner</w:t>
      </w:r>
    </w:p>
    <w:p w14:paraId="0808E94F" w14:textId="77777777" w:rsidR="00B852D6" w:rsidRPr="00DA30DB" w:rsidRDefault="00B852D6" w:rsidP="00B417AA">
      <w:pPr>
        <w:rPr>
          <w:rFonts w:ascii="Comic Sans MS" w:hAnsi="Comic Sans MS"/>
          <w:sz w:val="24"/>
          <w:szCs w:val="24"/>
        </w:rPr>
      </w:pPr>
    </w:p>
    <w:p w14:paraId="5BBD7AAA" w14:textId="31A10CD7" w:rsidR="00B852D6" w:rsidRPr="00C772A7" w:rsidRDefault="00B852D6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dr w:val="none" w:sz="0" w:space="0" w:color="auto" w:frame="1"/>
        </w:rPr>
      </w:pPr>
      <w:r w:rsidRPr="00C772A7">
        <w:rPr>
          <w:rStyle w:val="Strong"/>
          <w:rFonts w:ascii="Comic Sans MS" w:hAnsi="Comic Sans MS" w:cs="Open Sans"/>
          <w:bdr w:val="none" w:sz="0" w:space="0" w:color="auto" w:frame="1"/>
        </w:rPr>
        <w:t>Principle 4</w:t>
      </w:r>
    </w:p>
    <w:p w14:paraId="3E393737" w14:textId="0F17AE4B" w:rsidR="00B852D6" w:rsidRPr="00DA30DB" w:rsidRDefault="00B852D6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  <w:r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>Forest School offers learners the opportunity to take supported risks appropriate to the environment and to themselves.</w:t>
      </w:r>
    </w:p>
    <w:p w14:paraId="3A696F00" w14:textId="77777777" w:rsidR="00302092" w:rsidRPr="00DA30DB" w:rsidRDefault="00302092" w:rsidP="00B417AA">
      <w:pPr>
        <w:rPr>
          <w:rFonts w:ascii="Comic Sans MS" w:hAnsi="Comic Sans MS"/>
          <w:sz w:val="24"/>
          <w:szCs w:val="24"/>
        </w:rPr>
      </w:pPr>
    </w:p>
    <w:p w14:paraId="63DB0FA2" w14:textId="77777777" w:rsidR="001B03E1" w:rsidRPr="00DA30DB" w:rsidRDefault="001B03E1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</w:p>
    <w:p w14:paraId="1D07A251" w14:textId="4864F36A" w:rsidR="00302092" w:rsidRPr="00C772A7" w:rsidRDefault="00302092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dr w:val="none" w:sz="0" w:space="0" w:color="auto" w:frame="1"/>
        </w:rPr>
      </w:pPr>
      <w:r w:rsidRPr="00C772A7">
        <w:rPr>
          <w:rStyle w:val="Strong"/>
          <w:rFonts w:ascii="Comic Sans MS" w:hAnsi="Comic Sans MS" w:cs="Open Sans"/>
          <w:bdr w:val="none" w:sz="0" w:space="0" w:color="auto" w:frame="1"/>
        </w:rPr>
        <w:t>Principle 5</w:t>
      </w:r>
    </w:p>
    <w:p w14:paraId="5E2515A2" w14:textId="0B085B0E" w:rsidR="00984666" w:rsidRPr="00DA30DB" w:rsidRDefault="00302092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omic Sans MS" w:hAnsi="Comic Sans MS" w:cs="Open Sans"/>
          <w:bdr w:val="none" w:sz="0" w:space="0" w:color="auto" w:frame="1"/>
        </w:rPr>
      </w:pPr>
      <w:r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 xml:space="preserve">Forest School is run by qualified Forest School practitioners who continuously maintain and develop their professional </w:t>
      </w:r>
      <w:r w:rsidR="00DA30DB"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>practice</w:t>
      </w:r>
    </w:p>
    <w:p w14:paraId="73B735CD" w14:textId="77777777" w:rsidR="00984666" w:rsidRPr="00DA30DB" w:rsidRDefault="00984666" w:rsidP="00B417AA">
      <w:pPr>
        <w:rPr>
          <w:rFonts w:ascii="Comic Sans MS" w:hAnsi="Comic Sans MS"/>
          <w:sz w:val="24"/>
          <w:szCs w:val="24"/>
        </w:rPr>
      </w:pPr>
    </w:p>
    <w:p w14:paraId="5398B35B" w14:textId="7A21863A" w:rsidR="00DD7221" w:rsidRPr="00C772A7" w:rsidRDefault="00DD7221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dr w:val="none" w:sz="0" w:space="0" w:color="auto" w:frame="1"/>
        </w:rPr>
      </w:pPr>
      <w:r w:rsidRPr="00C772A7">
        <w:rPr>
          <w:rStyle w:val="Strong"/>
          <w:rFonts w:ascii="Comic Sans MS" w:hAnsi="Comic Sans MS" w:cs="Open Sans"/>
          <w:bdr w:val="none" w:sz="0" w:space="0" w:color="auto" w:frame="1"/>
        </w:rPr>
        <w:t>Principle 6</w:t>
      </w:r>
    </w:p>
    <w:p w14:paraId="1D8D618A" w14:textId="242593B6" w:rsidR="00DD7221" w:rsidRPr="00DA30DB" w:rsidRDefault="00DD7221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  <w:r w:rsidRPr="00DA30DB"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t>Forest School uses a range of learner-centred processes to create a community for development and learning</w:t>
      </w:r>
    </w:p>
    <w:p w14:paraId="10699883" w14:textId="77777777" w:rsidR="00611149" w:rsidRDefault="00611149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</w:p>
    <w:p w14:paraId="1111AA46" w14:textId="20503E79" w:rsidR="00B60F72" w:rsidRDefault="00C772A7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B5B7CA" wp14:editId="41796566">
            <wp:simplePos x="0" y="0"/>
            <wp:positionH relativeFrom="margin">
              <wp:align>left</wp:align>
            </wp:positionH>
            <wp:positionV relativeFrom="paragraph">
              <wp:posOffset>213995</wp:posOffset>
            </wp:positionV>
            <wp:extent cx="2867660" cy="1501140"/>
            <wp:effectExtent l="0" t="0" r="8890" b="3810"/>
            <wp:wrapSquare wrapText="bothSides"/>
            <wp:docPr id="1" name="Picture 1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913682" w14:textId="19850CFE" w:rsidR="00B60F72" w:rsidRPr="00DA30DB" w:rsidRDefault="006F7D82" w:rsidP="00B417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</w:pPr>
      <w:r>
        <w:rPr>
          <w:rStyle w:val="Strong"/>
          <w:rFonts w:ascii="Comic Sans MS" w:hAnsi="Comic Sans MS" w:cs="Open Sans"/>
          <w:b w:val="0"/>
          <w:bCs w:val="0"/>
          <w:bdr w:val="none" w:sz="0" w:space="0" w:color="auto" w:frame="1"/>
        </w:rPr>
        <w:br w:type="textWrapping" w:clear="all"/>
      </w:r>
    </w:p>
    <w:p w14:paraId="2233958D" w14:textId="6C45D863" w:rsidR="00984666" w:rsidRPr="00DA30DB" w:rsidRDefault="00984666" w:rsidP="00B417AA">
      <w:pPr>
        <w:rPr>
          <w:rFonts w:ascii="Comic Sans MS" w:hAnsi="Comic Sans MS"/>
          <w:sz w:val="24"/>
          <w:szCs w:val="24"/>
        </w:rPr>
      </w:pPr>
    </w:p>
    <w:sectPr w:rsidR="00984666" w:rsidRPr="00DA30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BA4"/>
    <w:rsid w:val="000676E0"/>
    <w:rsid w:val="00072750"/>
    <w:rsid w:val="001B03E1"/>
    <w:rsid w:val="00240352"/>
    <w:rsid w:val="002A5D34"/>
    <w:rsid w:val="00302092"/>
    <w:rsid w:val="003802B2"/>
    <w:rsid w:val="00382143"/>
    <w:rsid w:val="00471D71"/>
    <w:rsid w:val="00507D6C"/>
    <w:rsid w:val="00515CCB"/>
    <w:rsid w:val="00611149"/>
    <w:rsid w:val="00687763"/>
    <w:rsid w:val="006D2BA4"/>
    <w:rsid w:val="006F7D82"/>
    <w:rsid w:val="00727117"/>
    <w:rsid w:val="0077694E"/>
    <w:rsid w:val="00787496"/>
    <w:rsid w:val="008F699F"/>
    <w:rsid w:val="009105CA"/>
    <w:rsid w:val="00984666"/>
    <w:rsid w:val="009B0D47"/>
    <w:rsid w:val="00B05CBC"/>
    <w:rsid w:val="00B417AA"/>
    <w:rsid w:val="00B60F72"/>
    <w:rsid w:val="00B852D6"/>
    <w:rsid w:val="00C772A7"/>
    <w:rsid w:val="00DA30DB"/>
    <w:rsid w:val="00DD7221"/>
    <w:rsid w:val="00FC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7EF26"/>
  <w15:chartTrackingRefBased/>
  <w15:docId w15:val="{9B072415-C3CF-43DC-8925-38BF3215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05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2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D2BA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105C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2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Price</dc:creator>
  <cp:keywords/>
  <dc:description/>
  <cp:lastModifiedBy>Caroline Price</cp:lastModifiedBy>
  <cp:revision>14</cp:revision>
  <dcterms:created xsi:type="dcterms:W3CDTF">2022-06-30T05:45:00Z</dcterms:created>
  <dcterms:modified xsi:type="dcterms:W3CDTF">2022-07-04T08:42:00Z</dcterms:modified>
</cp:coreProperties>
</file>